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99" w:rsidRDefault="00146680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4119141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41599" w:rsidRDefault="00B41599" w:rsidP="00B4159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41599" w:rsidRDefault="00B41599" w:rsidP="00B4159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B41599" w:rsidRDefault="00B41599" w:rsidP="00B4159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41599" w:rsidRDefault="00B41599" w:rsidP="00B4159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/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C76C9" w:rsidRPr="00FC76C9" w:rsidRDefault="00FC76C9" w:rsidP="00FC76C9"/>
    <w:p w:rsidR="00FC76C9" w:rsidRPr="00FC76C9" w:rsidRDefault="00FC76C9" w:rsidP="00FC76C9">
      <w:pPr>
        <w:pStyle w:val="a7"/>
        <w:numPr>
          <w:ilvl w:val="0"/>
          <w:numId w:val="2"/>
        </w:numPr>
        <w:spacing w:before="240" w:after="240" w:line="480" w:lineRule="auto"/>
        <w:ind w:right="5139"/>
        <w:rPr>
          <w:b/>
          <w:sz w:val="28"/>
        </w:rPr>
      </w:pPr>
      <w:r>
        <w:rPr>
          <w:sz w:val="28"/>
        </w:rPr>
        <w:t xml:space="preserve">       </w:t>
      </w:r>
      <w:r w:rsidRPr="00FC76C9">
        <w:rPr>
          <w:b/>
          <w:sz w:val="28"/>
        </w:rPr>
        <w:t>«22» января 2020 г.</w:t>
      </w:r>
    </w:p>
    <w:p w:rsidR="00FC76C9" w:rsidRPr="00FC76C9" w:rsidRDefault="00FC76C9" w:rsidP="00FC76C9">
      <w:pPr>
        <w:pStyle w:val="a7"/>
        <w:numPr>
          <w:ilvl w:val="0"/>
          <w:numId w:val="2"/>
        </w:numPr>
        <w:spacing w:before="240" w:after="240" w:line="276" w:lineRule="auto"/>
        <w:ind w:right="5139"/>
        <w:rPr>
          <w:b/>
        </w:rPr>
      </w:pPr>
      <w:r>
        <w:rPr>
          <w:b/>
          <w:sz w:val="28"/>
        </w:rPr>
        <w:t xml:space="preserve">                 </w:t>
      </w:r>
      <w:r w:rsidRPr="00FC76C9">
        <w:rPr>
          <w:b/>
          <w:sz w:val="28"/>
        </w:rPr>
        <w:t>№ 2</w:t>
      </w:r>
    </w:p>
    <w:p w:rsidR="00B41599" w:rsidRDefault="00B41599" w:rsidP="00B4159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41599" w:rsidRDefault="00B41599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1D07F5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D07F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</w:t>
      </w:r>
      <w:r w:rsidR="001D07F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D07F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41599" w:rsidRDefault="00B41599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41599" w:rsidRDefault="00B41599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B41599" w:rsidRDefault="00B41599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1599" w:rsidRDefault="00B41599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1D07F5">
        <w:rPr>
          <w:sz w:val="28"/>
          <w:szCs w:val="28"/>
        </w:rPr>
        <w:t>56</w:t>
      </w:r>
      <w:r>
        <w:rPr>
          <w:sz w:val="28"/>
          <w:szCs w:val="28"/>
        </w:rPr>
        <w:t xml:space="preserve">  от </w:t>
      </w:r>
      <w:r w:rsidR="001D07F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</w:t>
      </w:r>
      <w:r w:rsidR="001D07F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D07F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B41599" w:rsidRDefault="00B41599" w:rsidP="00B415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6006E9">
        <w:rPr>
          <w:rFonts w:ascii="Times New Roman" w:hAnsi="Times New Roman" w:cs="Times New Roman"/>
          <w:b/>
          <w:sz w:val="28"/>
          <w:szCs w:val="28"/>
        </w:rPr>
        <w:t>199,13476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6006E9" w:rsidRPr="006006E9">
        <w:rPr>
          <w:rFonts w:ascii="Times New Roman" w:hAnsi="Times New Roman" w:cs="Times New Roman"/>
          <w:b/>
          <w:sz w:val="28"/>
          <w:szCs w:val="28"/>
        </w:rPr>
        <w:t>199,13476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D07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006E9">
        <w:rPr>
          <w:rFonts w:ascii="Times New Roman" w:hAnsi="Times New Roman" w:cs="Times New Roman"/>
          <w:sz w:val="28"/>
          <w:szCs w:val="28"/>
        </w:rPr>
        <w:t>199,13476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7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7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356" w:type="dxa"/>
        <w:tblInd w:w="108" w:type="dxa"/>
        <w:tblLayout w:type="fixed"/>
        <w:tblLook w:val="04A0"/>
      </w:tblPr>
      <w:tblGrid>
        <w:gridCol w:w="425"/>
        <w:gridCol w:w="541"/>
        <w:gridCol w:w="2720"/>
        <w:gridCol w:w="1276"/>
        <w:gridCol w:w="850"/>
        <w:gridCol w:w="992"/>
        <w:gridCol w:w="2552"/>
      </w:tblGrid>
      <w:tr w:rsidR="00B41599" w:rsidTr="00FC76C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1599" w:rsidRDefault="00B41599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Исполнитель мероприятия</w:t>
            </w:r>
          </w:p>
        </w:tc>
      </w:tr>
      <w:tr w:rsidR="00B41599" w:rsidTr="00FC76C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201</w:t>
            </w:r>
            <w:r w:rsidR="001D07F5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</w:t>
            </w:r>
            <w:r w:rsidR="001D07F5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</w:t>
            </w:r>
            <w:r w:rsidR="001D07F5"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  <w:tr w:rsidR="006006E9" w:rsidTr="00FC76C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6006E9" w:rsidRDefault="006006E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</w:pPr>
            <w: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E9" w:rsidRDefault="006006E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006E9" w:rsidTr="00FC76C9"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006E9" w:rsidRDefault="006006E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</w:pPr>
            <w: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  <w:jc w:val="center"/>
            </w:pPr>
            <w:r>
              <w:t>67,83308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E9" w:rsidRDefault="006006E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006E9" w:rsidTr="00FC76C9">
        <w:trPr>
          <w:trHeight w:val="80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006E9" w:rsidRDefault="006006E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</w:pPr>
            <w: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  <w:jc w:val="center"/>
            </w:pPr>
            <w:r>
              <w:t>13,50000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E9" w:rsidRDefault="006006E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E9" w:rsidRDefault="006006E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006E9" w:rsidTr="00FC76C9">
        <w:trPr>
          <w:trHeight w:val="80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06E9" w:rsidRDefault="006006E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</w:pPr>
            <w: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  <w:jc w:val="center"/>
            </w:pPr>
            <w:r>
              <w:t>31,32928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E9" w:rsidRDefault="006006E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006E9" w:rsidTr="00FC76C9">
        <w:trPr>
          <w:trHeight w:val="8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6E9" w:rsidRDefault="006006E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</w:pPr>
            <w: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  <w:jc w:val="center"/>
            </w:pPr>
            <w:r>
              <w:t>13,20000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E9" w:rsidRDefault="006006E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E9" w:rsidRDefault="006006E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FC76C9">
        <w:trPr>
          <w:trHeight w:val="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6006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199,13476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</w:tbl>
    <w:p w:rsidR="00B41599" w:rsidRDefault="00B41599" w:rsidP="00B41599">
      <w:pPr>
        <w:snapToGrid w:val="0"/>
        <w:jc w:val="both"/>
        <w:rPr>
          <w:sz w:val="28"/>
          <w:szCs w:val="28"/>
        </w:rPr>
      </w:pPr>
    </w:p>
    <w:p w:rsidR="00B41599" w:rsidRDefault="00B41599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41599" w:rsidRDefault="00B41599" w:rsidP="00B4159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6006E9">
        <w:rPr>
          <w:rFonts w:ascii="Times New Roman" w:hAnsi="Times New Roman" w:cs="Times New Roman"/>
          <w:b/>
          <w:sz w:val="28"/>
          <w:szCs w:val="28"/>
        </w:rPr>
        <w:t xml:space="preserve">199,13476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1D07F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6006E9">
        <w:rPr>
          <w:sz w:val="28"/>
          <w:szCs w:val="28"/>
        </w:rPr>
        <w:t>199,13476</w:t>
      </w:r>
      <w:r>
        <w:rPr>
          <w:sz w:val="28"/>
          <w:szCs w:val="28"/>
        </w:rPr>
        <w:t xml:space="preserve"> тыс. рублей;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D07F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D07F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B41599" w:rsidRDefault="00B41599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2.Опубликовать настоящее Постановление в газете «Сергиевский вестник».</w:t>
      </w: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41599" w:rsidRDefault="00B41599" w:rsidP="00B4159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Захаркино</w:t>
      </w:r>
    </w:p>
    <w:p w:rsidR="005A4764" w:rsidRDefault="00B41599" w:rsidP="009255A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="009255A1">
        <w:rPr>
          <w:rFonts w:cs="Tahoma"/>
          <w:bCs/>
          <w:sz w:val="28"/>
        </w:rPr>
        <w:t xml:space="preserve">А.В. </w:t>
      </w:r>
      <w:r w:rsidR="001D07F5">
        <w:rPr>
          <w:sz w:val="28"/>
          <w:szCs w:val="28"/>
        </w:rPr>
        <w:t>Веденин</w:t>
      </w:r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99"/>
    <w:rsid w:val="000A6531"/>
    <w:rsid w:val="00127080"/>
    <w:rsid w:val="00146680"/>
    <w:rsid w:val="001D07F5"/>
    <w:rsid w:val="002801E4"/>
    <w:rsid w:val="00456BA9"/>
    <w:rsid w:val="005A4764"/>
    <w:rsid w:val="006006E9"/>
    <w:rsid w:val="00751906"/>
    <w:rsid w:val="008756A9"/>
    <w:rsid w:val="008A30BE"/>
    <w:rsid w:val="009255A1"/>
    <w:rsid w:val="00945CB8"/>
    <w:rsid w:val="00B41599"/>
    <w:rsid w:val="00D64B7D"/>
    <w:rsid w:val="00ED5945"/>
    <w:rsid w:val="00F97706"/>
    <w:rsid w:val="00FC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9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159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159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15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1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C76C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305-F0CE-471B-900A-777E5EF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2020-01-22T05:43:00Z</cp:lastPrinted>
  <dcterms:created xsi:type="dcterms:W3CDTF">2016-08-31T05:41:00Z</dcterms:created>
  <dcterms:modified xsi:type="dcterms:W3CDTF">2020-01-22T05:44:00Z</dcterms:modified>
</cp:coreProperties>
</file>